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4A" w:rsidRPr="00A75C4A" w:rsidRDefault="00A75C4A" w:rsidP="00A75C4A">
      <w:pPr>
        <w:jc w:val="right"/>
        <w:rPr>
          <w:rFonts w:ascii="Times New Roman" w:hAnsi="Times New Roman" w:cs="Times New Roman"/>
          <w:b/>
          <w:sz w:val="24"/>
        </w:rPr>
      </w:pPr>
      <w:r w:rsidRPr="00A75C4A">
        <w:rPr>
          <w:rFonts w:ascii="Times New Roman" w:hAnsi="Times New Roman" w:cs="Times New Roman"/>
          <w:b/>
          <w:sz w:val="24"/>
        </w:rPr>
        <w:t>Приложение 4 к ООП НОО</w:t>
      </w:r>
    </w:p>
    <w:p w:rsidR="00197575" w:rsidRPr="00A75C4A" w:rsidRDefault="00DE1CEB" w:rsidP="00DE1CEB">
      <w:pPr>
        <w:jc w:val="center"/>
        <w:rPr>
          <w:rFonts w:ascii="Times New Roman" w:hAnsi="Times New Roman" w:cs="Times New Roman"/>
          <w:b/>
          <w:sz w:val="24"/>
        </w:rPr>
      </w:pPr>
      <w:r w:rsidRPr="00A75C4A">
        <w:rPr>
          <w:rFonts w:ascii="Times New Roman" w:hAnsi="Times New Roman" w:cs="Times New Roman"/>
          <w:b/>
          <w:sz w:val="24"/>
        </w:rPr>
        <w:t xml:space="preserve">Курсовая подготовка </w:t>
      </w:r>
      <w:r w:rsidR="00A75C4A" w:rsidRPr="00A75C4A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3"/>
        <w:tblW w:w="16160" w:type="dxa"/>
        <w:tblInd w:w="-714" w:type="dxa"/>
        <w:tblLook w:val="04A0" w:firstRow="1" w:lastRow="0" w:firstColumn="1" w:lastColumn="0" w:noHBand="0" w:noVBand="1"/>
      </w:tblPr>
      <w:tblGrid>
        <w:gridCol w:w="626"/>
        <w:gridCol w:w="1647"/>
        <w:gridCol w:w="1612"/>
        <w:gridCol w:w="3061"/>
        <w:gridCol w:w="3061"/>
        <w:gridCol w:w="3006"/>
        <w:gridCol w:w="72"/>
        <w:gridCol w:w="211"/>
        <w:gridCol w:w="709"/>
        <w:gridCol w:w="2155"/>
      </w:tblGrid>
      <w:tr w:rsidR="00DE1CEB" w:rsidTr="00227621">
        <w:tc>
          <w:tcPr>
            <w:tcW w:w="626" w:type="dxa"/>
          </w:tcPr>
          <w:p w:rsidR="00DE1CEB" w:rsidRDefault="00DE1CE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1647" w:type="dxa"/>
          </w:tcPr>
          <w:p w:rsidR="00DE1CEB" w:rsidRDefault="00DE1CE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1612" w:type="dxa"/>
          </w:tcPr>
          <w:p w:rsidR="00DE1CEB" w:rsidRDefault="00DE1CE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3061" w:type="dxa"/>
          </w:tcPr>
          <w:p w:rsidR="00DE1CEB" w:rsidRDefault="00DE1CE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3061" w:type="dxa"/>
          </w:tcPr>
          <w:p w:rsidR="00DE1CEB" w:rsidRDefault="00DE1CE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2021</w:t>
            </w:r>
          </w:p>
        </w:tc>
        <w:tc>
          <w:tcPr>
            <w:tcW w:w="3078" w:type="dxa"/>
            <w:gridSpan w:val="2"/>
          </w:tcPr>
          <w:p w:rsidR="00DE1CEB" w:rsidRDefault="00DE1CE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2022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DE1CEB" w:rsidRPr="00227621" w:rsidRDefault="00DE1CEB" w:rsidP="00DE1C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7621">
              <w:rPr>
                <w:rFonts w:ascii="Times New Roman" w:hAnsi="Times New Roman" w:cs="Times New Roman"/>
                <w:b/>
                <w:sz w:val="28"/>
              </w:rPr>
              <w:t>2023</w:t>
            </w:r>
          </w:p>
        </w:tc>
      </w:tr>
      <w:tr w:rsidR="00C80C42" w:rsidRPr="00D5788E" w:rsidTr="00227621">
        <w:tc>
          <w:tcPr>
            <w:tcW w:w="626" w:type="dxa"/>
          </w:tcPr>
          <w:p w:rsidR="00C80C42" w:rsidRPr="00D5788E" w:rsidRDefault="00A75C4A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7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Величко А. А.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англ.яз.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8" w:type="dxa"/>
            <w:gridSpan w:val="2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C80C42" w:rsidRPr="00227621" w:rsidRDefault="00C80C42" w:rsidP="00C80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621">
              <w:rPr>
                <w:rFonts w:ascii="Times New Roman" w:hAnsi="Times New Roman" w:cs="Times New Roman"/>
                <w:sz w:val="16"/>
                <w:szCs w:val="16"/>
              </w:rPr>
              <w:t>СКИРО ПК и ПРО; 01.04.2023 г – 14.04.2023 г.; «Актуальные аспекты предметно-методической подготовки учителя иностранного языка в услови</w:t>
            </w:r>
            <w:r w:rsidR="003D3518" w:rsidRPr="00227621">
              <w:rPr>
                <w:rFonts w:ascii="Times New Roman" w:hAnsi="Times New Roman" w:cs="Times New Roman"/>
                <w:sz w:val="16"/>
                <w:szCs w:val="16"/>
              </w:rPr>
              <w:t xml:space="preserve">ях обновленного ФГОС ООО и </w:t>
            </w:r>
            <w:r w:rsidRPr="00227621">
              <w:rPr>
                <w:rFonts w:ascii="Times New Roman" w:hAnsi="Times New Roman" w:cs="Times New Roman"/>
                <w:sz w:val="16"/>
                <w:szCs w:val="16"/>
              </w:rPr>
              <w:t>ФГОС СОО</w:t>
            </w:r>
            <w:r w:rsidR="003D3518" w:rsidRPr="00227621">
              <w:rPr>
                <w:rFonts w:ascii="Times New Roman" w:hAnsi="Times New Roman" w:cs="Times New Roman"/>
                <w:sz w:val="16"/>
                <w:szCs w:val="16"/>
              </w:rPr>
              <w:t>»; 72</w:t>
            </w:r>
            <w:r w:rsidRPr="00227621">
              <w:rPr>
                <w:rFonts w:ascii="Times New Roman" w:hAnsi="Times New Roman" w:cs="Times New Roman"/>
                <w:sz w:val="16"/>
                <w:szCs w:val="16"/>
              </w:rPr>
              <w:t xml:space="preserve"> ч.; № </w:t>
            </w:r>
            <w:r w:rsidR="003D3518" w:rsidRPr="00227621">
              <w:rPr>
                <w:rFonts w:ascii="Times New Roman" w:hAnsi="Times New Roman" w:cs="Times New Roman"/>
                <w:sz w:val="16"/>
                <w:szCs w:val="16"/>
              </w:rPr>
              <w:t>4331</w:t>
            </w:r>
          </w:p>
        </w:tc>
      </w:tr>
      <w:tr w:rsidR="00C80C42" w:rsidRPr="00D5788E" w:rsidTr="00227621">
        <w:tc>
          <w:tcPr>
            <w:tcW w:w="626" w:type="dxa"/>
          </w:tcPr>
          <w:p w:rsidR="00C80C42" w:rsidRPr="00D5788E" w:rsidRDefault="00A75C4A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47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Гедзь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 Г.</w:t>
            </w:r>
          </w:p>
        </w:tc>
        <w:tc>
          <w:tcPr>
            <w:tcW w:w="1612" w:type="dxa"/>
          </w:tcPr>
          <w:p w:rsidR="00C80C42" w:rsidRPr="00D5788E" w:rsidRDefault="00C80C42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3061" w:type="dxa"/>
          </w:tcPr>
          <w:p w:rsidR="00C80C42" w:rsidRPr="00EC6150" w:rsidRDefault="00C80C42" w:rsidP="008C0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СКИРО ПК и ПРО; 27.03. 2020 «Воспитательная деятельность педагога в условиях реализации ФГОС ООО и ФГОС СОО и введения 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профстандарта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педагога»; 72 ч.; №4656</w:t>
            </w:r>
          </w:p>
        </w:tc>
        <w:tc>
          <w:tcPr>
            <w:tcW w:w="3061" w:type="dxa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gridSpan w:val="2"/>
          </w:tcPr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ГикБреинс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»; 01.11.2021-02.02.2022; «Цифровая трансформация образования: профиль современного учителя»; 72 ч.; №002695</w:t>
            </w:r>
          </w:p>
          <w:p w:rsidR="00C80C42" w:rsidRPr="00EC6150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«Федерация развития образования» 19.08.2022 г.; «Роль учителя начальных классов и организация взаимодействия с родителями в условиях консолидации общества»; 72 ч.; № 36623734761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C80C42" w:rsidRPr="00227621" w:rsidRDefault="00C80C42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109" w:rsidRPr="00D5788E" w:rsidTr="00227621">
        <w:tc>
          <w:tcPr>
            <w:tcW w:w="626" w:type="dxa"/>
          </w:tcPr>
          <w:p w:rsidR="00DE7109" w:rsidRDefault="00A75C4A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47" w:type="dxa"/>
          </w:tcPr>
          <w:p w:rsidR="00DE7109" w:rsidRDefault="00DE7109" w:rsidP="007D15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Зайцева Мария Романовна</w:t>
            </w:r>
          </w:p>
        </w:tc>
        <w:tc>
          <w:tcPr>
            <w:tcW w:w="1612" w:type="dxa"/>
          </w:tcPr>
          <w:p w:rsidR="00DE7109" w:rsidRDefault="00DE7109" w:rsidP="007D15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иностранного языка</w:t>
            </w:r>
          </w:p>
        </w:tc>
        <w:tc>
          <w:tcPr>
            <w:tcW w:w="3061" w:type="dxa"/>
          </w:tcPr>
          <w:p w:rsidR="00DE7109" w:rsidRPr="00EC6150" w:rsidRDefault="00DE7109" w:rsidP="007D15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DE7109" w:rsidRPr="00EC6150" w:rsidRDefault="00DE7109" w:rsidP="007D15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ФГБ ОУ ВО «Российская академия народного хозяйства и гос. Службы при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Презеденте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РФ»; 06.09.2021- 15.10.2021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г. ;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 Английский язык в сфере гостеприимства и туризма»; 144 ч.; № 600000705028</w:t>
            </w:r>
          </w:p>
        </w:tc>
        <w:tc>
          <w:tcPr>
            <w:tcW w:w="3078" w:type="dxa"/>
            <w:gridSpan w:val="2"/>
          </w:tcPr>
          <w:p w:rsidR="00DE7109" w:rsidRPr="00EC6150" w:rsidRDefault="00DE7109" w:rsidP="007D15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«Институт развития образования, повышения квалификации и переподготовки»; 11.10.2022-26.10.2022 г.; «Методика обучения дисциплине «Иностранный язык» в начальной, основной и средней школе в условиях реализации обновленных ФГОС НОО, ООО и СОО»; 72 ч.; № 29.5547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DE7109" w:rsidRPr="00227621" w:rsidRDefault="00DE7109" w:rsidP="007D15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276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E7109" w:rsidRPr="00D5788E" w:rsidTr="00227621">
        <w:tc>
          <w:tcPr>
            <w:tcW w:w="626" w:type="dxa"/>
          </w:tcPr>
          <w:p w:rsidR="00DE7109" w:rsidRPr="00D5788E" w:rsidRDefault="00A75C4A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47" w:type="dxa"/>
          </w:tcPr>
          <w:p w:rsidR="00DE7109" w:rsidRPr="00D5788E" w:rsidRDefault="00DE7109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Иорданиди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 Ф.</w:t>
            </w:r>
          </w:p>
        </w:tc>
        <w:tc>
          <w:tcPr>
            <w:tcW w:w="1612" w:type="dxa"/>
          </w:tcPr>
          <w:p w:rsidR="00DE7109" w:rsidRPr="00D5788E" w:rsidRDefault="00DE7109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3061" w:type="dxa"/>
          </w:tcPr>
          <w:p w:rsidR="00DE7109" w:rsidRPr="00EC6150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Филиал </w:t>
            </w:r>
            <w:proofErr w:type="gram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ГБОУ  ВО</w:t>
            </w:r>
            <w:proofErr w:type="gram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«СГПИ» в г. Ессентуки; 01.02.2020-01.03.2020; «Совершенствование профессиональных умений учителя в условиях реализации ФГОС НОО»; 108 ч.; № 431</w:t>
            </w:r>
          </w:p>
          <w:p w:rsidR="00DE7109" w:rsidRPr="00EC6150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7109" w:rsidRPr="00EC6150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НО ЧУ ДПО «</w:t>
            </w:r>
            <w:proofErr w:type="gram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Северо-Кавказский</w:t>
            </w:r>
            <w:proofErr w:type="gram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институт повышения квалификации» 20.05.2020 -02.06.2020; «Актуальные проблемы инклюзивного образования в образовательных учреждениях»; 72 ч. № 2747</w:t>
            </w:r>
          </w:p>
        </w:tc>
        <w:tc>
          <w:tcPr>
            <w:tcW w:w="3061" w:type="dxa"/>
          </w:tcPr>
          <w:p w:rsidR="00DE7109" w:rsidRPr="00EC6150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8" w:type="dxa"/>
            <w:gridSpan w:val="2"/>
          </w:tcPr>
          <w:p w:rsidR="00DE7109" w:rsidRPr="00EC6150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DE7109" w:rsidRPr="00227621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109" w:rsidRPr="00D5788E" w:rsidTr="00227621">
        <w:tc>
          <w:tcPr>
            <w:tcW w:w="626" w:type="dxa"/>
            <w:vMerge w:val="restart"/>
          </w:tcPr>
          <w:p w:rsidR="00DE7109" w:rsidRPr="00D5788E" w:rsidRDefault="00A75C4A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47" w:type="dxa"/>
            <w:vMerge w:val="restart"/>
          </w:tcPr>
          <w:p w:rsidR="00DE7109" w:rsidRPr="00D5788E" w:rsidRDefault="00DE7109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Кудлаева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Ю. Н.</w:t>
            </w:r>
          </w:p>
        </w:tc>
        <w:tc>
          <w:tcPr>
            <w:tcW w:w="1612" w:type="dxa"/>
          </w:tcPr>
          <w:p w:rsidR="00DE7109" w:rsidRPr="00D5788E" w:rsidRDefault="00DE7109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физ-ры</w:t>
            </w:r>
            <w:proofErr w:type="spellEnd"/>
          </w:p>
        </w:tc>
        <w:tc>
          <w:tcPr>
            <w:tcW w:w="3061" w:type="dxa"/>
          </w:tcPr>
          <w:p w:rsidR="00DE7109" w:rsidRPr="00EC6150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61" w:type="dxa"/>
          </w:tcPr>
          <w:p w:rsidR="00DE7109" w:rsidRPr="00EC6150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8" w:type="dxa"/>
            <w:gridSpan w:val="2"/>
          </w:tcPr>
          <w:p w:rsidR="00DE7109" w:rsidRPr="00EC6150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DE7109" w:rsidRPr="00227621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621">
              <w:rPr>
                <w:rFonts w:ascii="Times New Roman" w:hAnsi="Times New Roman" w:cs="Times New Roman"/>
                <w:sz w:val="16"/>
                <w:szCs w:val="16"/>
              </w:rPr>
              <w:t>ГБУ ДПО «СКИРО ПК и ПРО; 16.09.2023-06.10.2023 г.; «Обновленные ФГОС ООО; ФГОС СОО: преподавание учебного предмета «Физическая культура</w:t>
            </w:r>
            <w:proofErr w:type="gramStart"/>
            <w:r w:rsidRPr="00227621">
              <w:rPr>
                <w:rFonts w:ascii="Times New Roman" w:hAnsi="Times New Roman" w:cs="Times New Roman"/>
                <w:sz w:val="16"/>
                <w:szCs w:val="16"/>
              </w:rPr>
              <w:t>» ;</w:t>
            </w:r>
            <w:proofErr w:type="gramEnd"/>
            <w:r w:rsidRPr="00227621">
              <w:rPr>
                <w:rFonts w:ascii="Times New Roman" w:hAnsi="Times New Roman" w:cs="Times New Roman"/>
                <w:sz w:val="16"/>
                <w:szCs w:val="16"/>
              </w:rPr>
              <w:t xml:space="preserve"> 108 ч.; № 8821</w:t>
            </w:r>
          </w:p>
        </w:tc>
      </w:tr>
      <w:tr w:rsidR="00DE7109" w:rsidRPr="00D5788E" w:rsidTr="00227621">
        <w:tc>
          <w:tcPr>
            <w:tcW w:w="626" w:type="dxa"/>
            <w:vMerge/>
          </w:tcPr>
          <w:p w:rsidR="00DE7109" w:rsidRPr="00D5788E" w:rsidRDefault="00DE7109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:rsidR="00DE7109" w:rsidRPr="00D5788E" w:rsidRDefault="00DE7109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2" w:type="dxa"/>
          </w:tcPr>
          <w:p w:rsidR="00DE7109" w:rsidRPr="00D5788E" w:rsidRDefault="00DE7109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Соц. педагог</w:t>
            </w:r>
          </w:p>
        </w:tc>
        <w:tc>
          <w:tcPr>
            <w:tcW w:w="3061" w:type="dxa"/>
          </w:tcPr>
          <w:p w:rsidR="00DE7109" w:rsidRPr="00EC6150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DE7109" w:rsidRPr="00EC6150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ГБОУ  ВО</w:t>
            </w:r>
            <w:proofErr w:type="gram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«СГПИ»; 30.11.2021-04.12.2021 ; « Совершенствование профессиональных компетенций в области предотвращения нарушений, обеспечения и защиты  прав и законных интересов детей, их социальных и иных государственных гарантий, надзор за деятельностью опекунов и попечителей»; 32 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ч.; № 1038</w:t>
            </w:r>
          </w:p>
        </w:tc>
        <w:tc>
          <w:tcPr>
            <w:tcW w:w="3006" w:type="dxa"/>
          </w:tcPr>
          <w:p w:rsidR="00DE7109" w:rsidRPr="00EC6150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7" w:type="dxa"/>
            <w:gridSpan w:val="4"/>
            <w:shd w:val="clear" w:color="auto" w:fill="auto"/>
          </w:tcPr>
          <w:p w:rsidR="00DE7109" w:rsidRPr="00227621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109" w:rsidRPr="00D5788E" w:rsidTr="00227621">
        <w:tc>
          <w:tcPr>
            <w:tcW w:w="626" w:type="dxa"/>
          </w:tcPr>
          <w:p w:rsidR="00DE7109" w:rsidRPr="00D5788E" w:rsidRDefault="00A75C4A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647" w:type="dxa"/>
          </w:tcPr>
          <w:p w:rsidR="00DE7109" w:rsidRPr="00D5788E" w:rsidRDefault="00DE7109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Китаева Д. С.</w:t>
            </w:r>
          </w:p>
        </w:tc>
        <w:tc>
          <w:tcPr>
            <w:tcW w:w="1612" w:type="dxa"/>
          </w:tcPr>
          <w:p w:rsidR="00DE7109" w:rsidRPr="00D5788E" w:rsidRDefault="00DE7109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иностранного языка</w:t>
            </w:r>
          </w:p>
        </w:tc>
        <w:tc>
          <w:tcPr>
            <w:tcW w:w="3061" w:type="dxa"/>
          </w:tcPr>
          <w:p w:rsidR="00DE7109" w:rsidRPr="00EC6150" w:rsidRDefault="00DE7109" w:rsidP="00D5788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061" w:type="dxa"/>
          </w:tcPr>
          <w:p w:rsidR="00DE7109" w:rsidRPr="00EC6150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gridSpan w:val="2"/>
          </w:tcPr>
          <w:p w:rsidR="00DE7109" w:rsidRPr="00EC6150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3"/>
            <w:shd w:val="clear" w:color="auto" w:fill="auto"/>
          </w:tcPr>
          <w:p w:rsidR="00DE7109" w:rsidRPr="00227621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621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227621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227621">
              <w:rPr>
                <w:rFonts w:ascii="Times New Roman" w:hAnsi="Times New Roman" w:cs="Times New Roman"/>
                <w:sz w:val="16"/>
                <w:szCs w:val="16"/>
              </w:rPr>
              <w:t>»; 13.02.2023-09.03.2023; «Функциональная грамотность школьников»; 72 ч. № 487133</w:t>
            </w:r>
          </w:p>
          <w:p w:rsidR="00DE7109" w:rsidRPr="00227621" w:rsidRDefault="00DE7109" w:rsidP="00C86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7621">
              <w:rPr>
                <w:rFonts w:ascii="Times New Roman" w:hAnsi="Times New Roman" w:cs="Times New Roman"/>
                <w:sz w:val="16"/>
                <w:szCs w:val="16"/>
              </w:rPr>
              <w:t>ООО «Инфоурок»;17.02.2023-09.03.2023 г.; «Деятельность классного руководителя в соответствии с ФГОС в условиях современной школы»;</w:t>
            </w:r>
          </w:p>
          <w:p w:rsidR="00DE7109" w:rsidRPr="00227621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621">
              <w:rPr>
                <w:rFonts w:ascii="Times New Roman" w:hAnsi="Times New Roman" w:cs="Times New Roman"/>
                <w:sz w:val="16"/>
                <w:szCs w:val="16"/>
              </w:rPr>
              <w:t>72 ч.; № 486004</w:t>
            </w:r>
          </w:p>
        </w:tc>
      </w:tr>
      <w:tr w:rsidR="00DE7109" w:rsidRPr="00D5788E" w:rsidTr="00227621">
        <w:tc>
          <w:tcPr>
            <w:tcW w:w="626" w:type="dxa"/>
            <w:vMerge w:val="restart"/>
          </w:tcPr>
          <w:p w:rsidR="00DE7109" w:rsidRPr="00D5788E" w:rsidRDefault="00A75C4A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47" w:type="dxa"/>
            <w:vMerge w:val="restart"/>
          </w:tcPr>
          <w:p w:rsidR="00DE7109" w:rsidRPr="00D5788E" w:rsidRDefault="00DE7109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Мартынова Л. М.</w:t>
            </w:r>
          </w:p>
        </w:tc>
        <w:tc>
          <w:tcPr>
            <w:tcW w:w="1612" w:type="dxa"/>
          </w:tcPr>
          <w:p w:rsidR="00DE7109" w:rsidRPr="00D5788E" w:rsidRDefault="00DE7109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английского яз.</w:t>
            </w:r>
          </w:p>
        </w:tc>
        <w:tc>
          <w:tcPr>
            <w:tcW w:w="3061" w:type="dxa"/>
          </w:tcPr>
          <w:p w:rsidR="00DE7109" w:rsidRPr="00EC6150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DE7109" w:rsidRPr="00EC6150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  <w:gridSpan w:val="3"/>
            <w:shd w:val="clear" w:color="auto" w:fill="auto"/>
          </w:tcPr>
          <w:p w:rsidR="00DE7109" w:rsidRPr="00227621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621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227621">
              <w:rPr>
                <w:rFonts w:ascii="Times New Roman" w:hAnsi="Times New Roman" w:cs="Times New Roman"/>
                <w:sz w:val="16"/>
                <w:szCs w:val="16"/>
              </w:rPr>
              <w:t>ГикБреинс</w:t>
            </w:r>
            <w:proofErr w:type="spellEnd"/>
            <w:r w:rsidRPr="00227621">
              <w:rPr>
                <w:rFonts w:ascii="Times New Roman" w:hAnsi="Times New Roman" w:cs="Times New Roman"/>
                <w:sz w:val="16"/>
                <w:szCs w:val="16"/>
              </w:rPr>
              <w:t>»; 01.11.2021-02.02.2022; «Цифровая трансформация образования: профиль современного учителя»; 72 ч.;№003330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DE7109" w:rsidRPr="00227621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109" w:rsidRPr="00D5788E" w:rsidTr="00227621">
        <w:tc>
          <w:tcPr>
            <w:tcW w:w="626" w:type="dxa"/>
            <w:vMerge/>
          </w:tcPr>
          <w:p w:rsidR="00DE7109" w:rsidRPr="00D5788E" w:rsidRDefault="00DE7109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:rsidR="00DE7109" w:rsidRPr="00D5788E" w:rsidRDefault="00DE7109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2" w:type="dxa"/>
          </w:tcPr>
          <w:p w:rsidR="00DE7109" w:rsidRPr="00D5788E" w:rsidRDefault="00DE7109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директор</w:t>
            </w:r>
          </w:p>
        </w:tc>
        <w:tc>
          <w:tcPr>
            <w:tcW w:w="3061" w:type="dxa"/>
          </w:tcPr>
          <w:p w:rsidR="00DE7109" w:rsidRPr="00EC6150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ФГБОУ ВО «РАНХ и ГС»; 01.07.2020-20.09.2020; «Цифровые технологии для трансформации школы»; 72 ч.; № 25131-2020-У-ИОМ</w:t>
            </w:r>
          </w:p>
        </w:tc>
        <w:tc>
          <w:tcPr>
            <w:tcW w:w="3061" w:type="dxa"/>
          </w:tcPr>
          <w:p w:rsidR="00DE7109" w:rsidRPr="00EC6150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  <w:gridSpan w:val="3"/>
            <w:shd w:val="clear" w:color="auto" w:fill="auto"/>
          </w:tcPr>
          <w:p w:rsidR="00DE7109" w:rsidRPr="00227621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4" w:type="dxa"/>
            <w:gridSpan w:val="2"/>
            <w:shd w:val="clear" w:color="auto" w:fill="auto"/>
          </w:tcPr>
          <w:p w:rsidR="00DE7109" w:rsidRPr="00227621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109" w:rsidRPr="00D5788E" w:rsidTr="00227621">
        <w:tc>
          <w:tcPr>
            <w:tcW w:w="626" w:type="dxa"/>
          </w:tcPr>
          <w:p w:rsidR="00DE7109" w:rsidRPr="00D5788E" w:rsidRDefault="00A75C4A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47" w:type="dxa"/>
          </w:tcPr>
          <w:p w:rsidR="00DE7109" w:rsidRPr="00D5788E" w:rsidRDefault="00DE7109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Партолина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 В.</w:t>
            </w:r>
          </w:p>
        </w:tc>
        <w:tc>
          <w:tcPr>
            <w:tcW w:w="1612" w:type="dxa"/>
          </w:tcPr>
          <w:p w:rsidR="00DE7109" w:rsidRPr="00D5788E" w:rsidRDefault="00DE7109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3061" w:type="dxa"/>
          </w:tcPr>
          <w:p w:rsidR="00DE7109" w:rsidRPr="00EC6150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СКИРО ПК и ПРО; 27.03.2020 «Воспитательная деятельность педагога в условиях реализации ФГОС ООО и ФГОС СОО и введения 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профстандарта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педагога»; 72 ч.; № 4670</w:t>
            </w:r>
          </w:p>
        </w:tc>
        <w:tc>
          <w:tcPr>
            <w:tcW w:w="3061" w:type="dxa"/>
          </w:tcPr>
          <w:p w:rsidR="00DE7109" w:rsidRPr="00EC6150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АНО ДПО «Центральный многопрофильный институт»; 15.02.2021-11.03.2021; « Деятельность учителя начальных классов в условиях реализации ФГОС»; 108 ч.; № 2103-00594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DE7109" w:rsidRPr="00227621" w:rsidRDefault="00DE7109" w:rsidP="00C864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621">
              <w:rPr>
                <w:rFonts w:ascii="Times New Roman" w:hAnsi="Times New Roman" w:cs="Times New Roman"/>
                <w:sz w:val="16"/>
                <w:szCs w:val="16"/>
              </w:rPr>
              <w:t>ООО «Институт развития образования, повышения квалификации и переподготовки»; 12.08.2022 – 03.09.2022; «Современные образовательные технологии в профессиональной деятельности учителя начальных классов в соответствии с ФГОС НОО и введения обновленных ФГОС»; 108 ч.; № 285866</w:t>
            </w:r>
          </w:p>
          <w:p w:rsidR="00DE7109" w:rsidRPr="00227621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621">
              <w:rPr>
                <w:rFonts w:ascii="Times New Roman" w:hAnsi="Times New Roman" w:cs="Times New Roman"/>
                <w:sz w:val="16"/>
                <w:szCs w:val="16"/>
              </w:rPr>
              <w:t>ООО «Столичный центр образовательных технологий»; 26.11.2022-21.12.2022; «Финансовая грамотность для обучающихся начальной школы в соответствии с ФГОС НОО»; 108 ч.; № 11035</w:t>
            </w:r>
          </w:p>
        </w:tc>
        <w:tc>
          <w:tcPr>
            <w:tcW w:w="2155" w:type="dxa"/>
            <w:shd w:val="clear" w:color="auto" w:fill="auto"/>
          </w:tcPr>
          <w:p w:rsidR="00DE7109" w:rsidRPr="00227621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109" w:rsidRPr="00D5788E" w:rsidTr="00227621">
        <w:tc>
          <w:tcPr>
            <w:tcW w:w="626" w:type="dxa"/>
            <w:vMerge w:val="restart"/>
          </w:tcPr>
          <w:p w:rsidR="00DE7109" w:rsidRPr="00D5788E" w:rsidRDefault="00A75C4A" w:rsidP="002B4A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47" w:type="dxa"/>
            <w:vMerge w:val="restart"/>
          </w:tcPr>
          <w:p w:rsidR="00DE7109" w:rsidRPr="00D5788E" w:rsidRDefault="00DE7109" w:rsidP="002B4A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 А.</w:t>
            </w:r>
          </w:p>
        </w:tc>
        <w:tc>
          <w:tcPr>
            <w:tcW w:w="1612" w:type="dxa"/>
          </w:tcPr>
          <w:p w:rsidR="00DE7109" w:rsidRPr="00D5788E" w:rsidRDefault="00DE7109" w:rsidP="002B4A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3061" w:type="dxa"/>
          </w:tcPr>
          <w:p w:rsidR="00DE7109" w:rsidRPr="00EC6150" w:rsidRDefault="00DE7109" w:rsidP="002B4A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Филиал </w:t>
            </w:r>
            <w:proofErr w:type="gram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ГБОУ  ВО</w:t>
            </w:r>
            <w:proofErr w:type="gram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«СГПИ» в г. Ессентуки; 01.02.2020-01.03.2020; «Совершенствование профессиональных умений учителя в условиях реализации ФГОС НОО»; 108 ч.; № 446</w:t>
            </w:r>
          </w:p>
          <w:p w:rsidR="00DE7109" w:rsidRPr="00EC6150" w:rsidRDefault="00DE7109" w:rsidP="002B4A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7109" w:rsidRPr="00EC6150" w:rsidRDefault="00DE7109" w:rsidP="002B4A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НО ЧУ ДПО «</w:t>
            </w:r>
            <w:proofErr w:type="gram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Северо-Кавказский</w:t>
            </w:r>
            <w:proofErr w:type="gram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институт повышения квалификации» 20.05.2020 -02.06.2020; «Актуальные проблемы инклюзивного образования в образовательных учреждениях»; 72 ч. № 2739</w:t>
            </w:r>
          </w:p>
        </w:tc>
        <w:tc>
          <w:tcPr>
            <w:tcW w:w="3061" w:type="dxa"/>
          </w:tcPr>
          <w:p w:rsidR="00DE7109" w:rsidRPr="00EC6150" w:rsidRDefault="00DE7109" w:rsidP="002B4A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gridSpan w:val="2"/>
          </w:tcPr>
          <w:p w:rsidR="00DE7109" w:rsidRPr="00EC6150" w:rsidRDefault="00DE7109" w:rsidP="00B02C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АНО ДПО «Центральный многопрофильный институт»; 25.04.2022 – 12.05.2022; «Современные аспекты  деятельности учителей начальных классов в условиях реализации требований ФГОС»;  72ч.; № 2205-02792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DE7109" w:rsidRPr="00227621" w:rsidRDefault="00DE7109" w:rsidP="002B4A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109" w:rsidRPr="00D5788E" w:rsidTr="00227621">
        <w:tc>
          <w:tcPr>
            <w:tcW w:w="626" w:type="dxa"/>
            <w:vMerge/>
          </w:tcPr>
          <w:p w:rsidR="00DE7109" w:rsidRPr="00D5788E" w:rsidRDefault="00DE7109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:rsidR="00DE7109" w:rsidRPr="00D5788E" w:rsidRDefault="00DE7109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2" w:type="dxa"/>
          </w:tcPr>
          <w:p w:rsidR="00DE7109" w:rsidRPr="00D5788E" w:rsidRDefault="00DE7109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ОРКСЭ</w:t>
            </w:r>
          </w:p>
        </w:tc>
        <w:tc>
          <w:tcPr>
            <w:tcW w:w="3061" w:type="dxa"/>
          </w:tcPr>
          <w:p w:rsidR="00DE7109" w:rsidRPr="00EC6150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DE7109" w:rsidRPr="00EC6150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СКИРО ПК и ПРО; 10.04.2021-23.10.2021; «Совершенствование профессиональных компетенций педагогов, реализующих предметные области «ОРКСЭ» и «ОДНКНР»; 72 ч.; № 3246</w:t>
            </w:r>
          </w:p>
        </w:tc>
        <w:tc>
          <w:tcPr>
            <w:tcW w:w="3078" w:type="dxa"/>
            <w:gridSpan w:val="2"/>
          </w:tcPr>
          <w:p w:rsidR="00DE7109" w:rsidRPr="00EC6150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3"/>
            <w:shd w:val="clear" w:color="auto" w:fill="auto"/>
          </w:tcPr>
          <w:p w:rsidR="00DE7109" w:rsidRPr="00227621" w:rsidRDefault="00DE7109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621" w:rsidRPr="00D5788E" w:rsidTr="00227621">
        <w:tc>
          <w:tcPr>
            <w:tcW w:w="626" w:type="dxa"/>
            <w:vMerge w:val="restart"/>
          </w:tcPr>
          <w:p w:rsidR="00227621" w:rsidRPr="00D5788E" w:rsidRDefault="00A75C4A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47" w:type="dxa"/>
            <w:vMerge w:val="restart"/>
          </w:tcPr>
          <w:p w:rsidR="00227621" w:rsidRPr="00D5788E" w:rsidRDefault="00227621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Селезнёва Е. А.</w:t>
            </w:r>
          </w:p>
        </w:tc>
        <w:tc>
          <w:tcPr>
            <w:tcW w:w="1612" w:type="dxa"/>
          </w:tcPr>
          <w:p w:rsidR="00227621" w:rsidRPr="00D5788E" w:rsidRDefault="00227621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3061" w:type="dxa"/>
          </w:tcPr>
          <w:p w:rsidR="00227621" w:rsidRPr="00EC6150" w:rsidRDefault="00227621" w:rsidP="00C22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Филиал </w:t>
            </w:r>
            <w:proofErr w:type="gram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ГБОУ  ВО</w:t>
            </w:r>
            <w:proofErr w:type="gram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«СГПИ» в г. Ессентуки; 01.02.2020-01.03.2020; «Совершенствование профессиональных умений учителя в условиях реализации ФГОС НОО»; 108 ч.; № 448</w:t>
            </w:r>
          </w:p>
          <w:p w:rsidR="00227621" w:rsidRPr="00EC6150" w:rsidRDefault="00227621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227621" w:rsidRPr="00EC6150" w:rsidRDefault="00227621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ГБОУ  ВО</w:t>
            </w:r>
            <w:proofErr w:type="gram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«СГПИ», 18.06.2021 г.; «Психолого-педагогическое образование» профиль «Специальная психология и педагогика»; 1461 ч</w:t>
            </w:r>
            <w:r w:rsidRPr="00EC6150">
              <w:rPr>
                <w:rFonts w:ascii="Times New Roman" w:hAnsi="Times New Roman" w:cs="Times New Roman"/>
                <w:i/>
                <w:sz w:val="16"/>
                <w:szCs w:val="16"/>
              </w:rPr>
              <w:t>.(переподготовка); № 1754</w:t>
            </w:r>
          </w:p>
        </w:tc>
        <w:tc>
          <w:tcPr>
            <w:tcW w:w="3078" w:type="dxa"/>
            <w:gridSpan w:val="2"/>
          </w:tcPr>
          <w:p w:rsidR="00227621" w:rsidRPr="00EC6150" w:rsidRDefault="00227621" w:rsidP="00837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АНО ДПО «Центральный многопро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фильный институт»; 16.05.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2022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.05.2022; «Современные аспекты  деятельности учителей начальных классов в условиях реализации требований ФГОС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НОО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»;  72ч.;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2205-03106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227621" w:rsidRPr="00227621" w:rsidRDefault="00227621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6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27621" w:rsidRPr="00D5788E" w:rsidTr="00227621">
        <w:tc>
          <w:tcPr>
            <w:tcW w:w="626" w:type="dxa"/>
            <w:vMerge/>
          </w:tcPr>
          <w:p w:rsidR="00227621" w:rsidRDefault="00227621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:rsidR="00227621" w:rsidRDefault="00227621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2" w:type="dxa"/>
          </w:tcPr>
          <w:p w:rsidR="00227621" w:rsidRDefault="00227621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Советник директора по воспитательной работе</w:t>
            </w:r>
          </w:p>
        </w:tc>
        <w:tc>
          <w:tcPr>
            <w:tcW w:w="3061" w:type="dxa"/>
          </w:tcPr>
          <w:p w:rsidR="00227621" w:rsidRPr="00EC6150" w:rsidRDefault="00227621" w:rsidP="00C22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227621" w:rsidRPr="00EC6150" w:rsidRDefault="00227621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gridSpan w:val="2"/>
          </w:tcPr>
          <w:p w:rsidR="00227621" w:rsidRPr="00EC6150" w:rsidRDefault="00227621" w:rsidP="00837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3"/>
            <w:shd w:val="clear" w:color="auto" w:fill="auto"/>
          </w:tcPr>
          <w:p w:rsidR="00227621" w:rsidRPr="00227621" w:rsidRDefault="00227621" w:rsidP="007D15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621"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 ГБОУ ВО  «СГПИ»  от 26.06.2023 г.  «Педагогическое образование» профиль «Советник директора по воспитательной работе» № 2386</w:t>
            </w:r>
          </w:p>
        </w:tc>
      </w:tr>
      <w:tr w:rsidR="00227621" w:rsidRPr="00D5788E" w:rsidTr="00227621">
        <w:tc>
          <w:tcPr>
            <w:tcW w:w="626" w:type="dxa"/>
            <w:vMerge w:val="restart"/>
          </w:tcPr>
          <w:p w:rsidR="00227621" w:rsidRPr="00D5788E" w:rsidRDefault="00A75C4A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47" w:type="dxa"/>
            <w:vMerge w:val="restart"/>
          </w:tcPr>
          <w:p w:rsidR="00227621" w:rsidRPr="00D5788E" w:rsidRDefault="00227621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Салмашова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 В.</w:t>
            </w:r>
          </w:p>
        </w:tc>
        <w:tc>
          <w:tcPr>
            <w:tcW w:w="1612" w:type="dxa"/>
          </w:tcPr>
          <w:p w:rsidR="00227621" w:rsidRPr="00D5788E" w:rsidRDefault="00227621" w:rsidP="00D578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начальных классов</w:t>
            </w:r>
          </w:p>
        </w:tc>
        <w:tc>
          <w:tcPr>
            <w:tcW w:w="3061" w:type="dxa"/>
          </w:tcPr>
          <w:p w:rsidR="00227621" w:rsidRPr="00EC6150" w:rsidRDefault="00227621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227621" w:rsidRPr="00EC6150" w:rsidRDefault="00227621" w:rsidP="00522D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АНО ДПО «Центральный многопрофильный институт»; 15.02.2021-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11.03.2021; « Деятельность учителя начальных классов в условиях реализации ФГОС»; 108 ч.; № 2103-00391</w:t>
            </w:r>
          </w:p>
        </w:tc>
        <w:tc>
          <w:tcPr>
            <w:tcW w:w="3078" w:type="dxa"/>
            <w:gridSpan w:val="2"/>
          </w:tcPr>
          <w:p w:rsidR="00227621" w:rsidRPr="00EC6150" w:rsidRDefault="00227621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НПО 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ПрофЭкспортСофт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; 2022 г.; «Методическая работа и стратегические иници</w:t>
            </w:r>
            <w:r w:rsidRPr="00EC61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ативы в 2022/2023 учебном году Проект Школа 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; классное руководство и патриотическое </w:t>
            </w:r>
            <w:proofErr w:type="spellStart"/>
            <w:proofErr w:type="gram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воспитание;обновленные</w:t>
            </w:r>
            <w:proofErr w:type="spellEnd"/>
            <w:proofErr w:type="gram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ФГОС; мероприятия 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»; 144 ч.; № 156170039861</w:t>
            </w:r>
          </w:p>
          <w:p w:rsidR="00227621" w:rsidRPr="00EC6150" w:rsidRDefault="00227621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621" w:rsidRPr="00EC6150" w:rsidRDefault="00227621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«Столичный центр образовательных технологий»; 26.11.2022-21.12.2022; «Финансовая грамотность для обучающихся начальной школы в соответствии с ФГОС НОО»; 108 ч.; № 11037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227621" w:rsidRPr="00227621" w:rsidRDefault="00227621" w:rsidP="00D57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621" w:rsidRPr="00D5788E" w:rsidTr="00227621">
        <w:tc>
          <w:tcPr>
            <w:tcW w:w="626" w:type="dxa"/>
            <w:vMerge/>
          </w:tcPr>
          <w:p w:rsidR="00227621" w:rsidRPr="00D5788E" w:rsidRDefault="00227621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  <w:vMerge/>
          </w:tcPr>
          <w:p w:rsidR="00227621" w:rsidRPr="00D5788E" w:rsidRDefault="00227621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2" w:type="dxa"/>
          </w:tcPr>
          <w:p w:rsidR="00227621" w:rsidRPr="00D5788E" w:rsidRDefault="00227621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директора по УВР</w:t>
            </w:r>
          </w:p>
        </w:tc>
        <w:tc>
          <w:tcPr>
            <w:tcW w:w="3061" w:type="dxa"/>
          </w:tcPr>
          <w:p w:rsidR="00227621" w:rsidRPr="00EC6150" w:rsidRDefault="00227621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ГБОУ  ВО «СГПИ»; 02.09.2020  -21.09.2020; «Организация защиты персональных данных в ОУ»; 104 ч.; № 92</w:t>
            </w:r>
          </w:p>
        </w:tc>
        <w:tc>
          <w:tcPr>
            <w:tcW w:w="3061" w:type="dxa"/>
          </w:tcPr>
          <w:p w:rsidR="00227621" w:rsidRPr="00EC6150" w:rsidRDefault="00227621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gridSpan w:val="2"/>
          </w:tcPr>
          <w:p w:rsidR="00227621" w:rsidRPr="00EC6150" w:rsidRDefault="00227621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3"/>
            <w:shd w:val="clear" w:color="auto" w:fill="auto"/>
          </w:tcPr>
          <w:p w:rsidR="00227621" w:rsidRPr="00227621" w:rsidRDefault="00227621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621" w:rsidRPr="00D5788E" w:rsidTr="00227621">
        <w:tc>
          <w:tcPr>
            <w:tcW w:w="626" w:type="dxa"/>
          </w:tcPr>
          <w:p w:rsidR="00227621" w:rsidRPr="00A75C4A" w:rsidRDefault="00A75C4A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647" w:type="dxa"/>
          </w:tcPr>
          <w:p w:rsidR="00227621" w:rsidRPr="00D50C2A" w:rsidRDefault="00227621" w:rsidP="00D50C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Суховей Т. Н.</w:t>
            </w:r>
          </w:p>
        </w:tc>
        <w:tc>
          <w:tcPr>
            <w:tcW w:w="1612" w:type="dxa"/>
          </w:tcPr>
          <w:p w:rsidR="00227621" w:rsidRPr="00D5788E" w:rsidRDefault="00227621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3061" w:type="dxa"/>
          </w:tcPr>
          <w:p w:rsidR="00227621" w:rsidRPr="00EC6150" w:rsidRDefault="00227621" w:rsidP="00D50C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Филиал </w:t>
            </w:r>
            <w:proofErr w:type="gram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ГБОУ  ВО</w:t>
            </w:r>
            <w:proofErr w:type="gram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«СГПИ» в г. Ессентуки; 01.02.2020-01.03.2020; «Совершенствование профессиональных умений учителя в условиях реализации ФГОС НОО»; 108 ч.; № 451</w:t>
            </w:r>
          </w:p>
        </w:tc>
        <w:tc>
          <w:tcPr>
            <w:tcW w:w="3061" w:type="dxa"/>
          </w:tcPr>
          <w:p w:rsidR="00227621" w:rsidRPr="00EC6150" w:rsidRDefault="00227621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gridSpan w:val="2"/>
          </w:tcPr>
          <w:p w:rsidR="00227621" w:rsidRPr="00EC6150" w:rsidRDefault="00227621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3"/>
            <w:shd w:val="clear" w:color="auto" w:fill="auto"/>
          </w:tcPr>
          <w:p w:rsidR="00227621" w:rsidRPr="00227621" w:rsidRDefault="00227621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621" w:rsidRPr="00D5788E" w:rsidTr="00227621">
        <w:tc>
          <w:tcPr>
            <w:tcW w:w="626" w:type="dxa"/>
          </w:tcPr>
          <w:p w:rsidR="00227621" w:rsidRPr="00D5788E" w:rsidRDefault="00A75C4A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bookmarkStart w:id="0" w:name="_GoBack"/>
            <w:bookmarkEnd w:id="0"/>
          </w:p>
        </w:tc>
        <w:tc>
          <w:tcPr>
            <w:tcW w:w="1647" w:type="dxa"/>
          </w:tcPr>
          <w:p w:rsidR="00227621" w:rsidRPr="00D5788E" w:rsidRDefault="00227621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Чабакаури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 Н.</w:t>
            </w:r>
          </w:p>
        </w:tc>
        <w:tc>
          <w:tcPr>
            <w:tcW w:w="1612" w:type="dxa"/>
          </w:tcPr>
          <w:p w:rsidR="00227621" w:rsidRDefault="00227621" w:rsidP="009F35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3061" w:type="dxa"/>
          </w:tcPr>
          <w:p w:rsidR="00227621" w:rsidRPr="00EC6150" w:rsidRDefault="00227621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СКИРО ПК и ПРО; 29.09.2020-16.10.2020; «Организация современного урока в соответствии с требованиями ФГОС НОО»; 108 ч.; № 6995</w:t>
            </w:r>
          </w:p>
          <w:p w:rsidR="00227621" w:rsidRPr="00EC6150" w:rsidRDefault="00227621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621" w:rsidRPr="00EC6150" w:rsidRDefault="00227621" w:rsidP="003501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Филиал </w:t>
            </w:r>
            <w:proofErr w:type="gram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ГБОУ  ВО</w:t>
            </w:r>
            <w:proofErr w:type="gram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«СГПИ» в г. Ессентуки; 01.02.2020-01.03.2020; «Совершенствование профессиональных умений учителя в условиях реализации ФГОС НОО»; 108 ч.; № 454</w:t>
            </w:r>
          </w:p>
          <w:p w:rsidR="00227621" w:rsidRPr="00EC6150" w:rsidRDefault="00227621" w:rsidP="003501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7621" w:rsidRPr="00EC6150" w:rsidRDefault="00227621" w:rsidP="003501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НО ЧУ ДПО «</w:t>
            </w:r>
            <w:proofErr w:type="gram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Северо-Кавказский</w:t>
            </w:r>
            <w:proofErr w:type="gram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институт повышения квалификации» 18.05.2020-29.05.2020; «Актуальные проблемы инклюзивного образования в образовательных учреждениях»; 72 ч. № 2743</w:t>
            </w:r>
          </w:p>
          <w:p w:rsidR="00227621" w:rsidRPr="00EC6150" w:rsidRDefault="00227621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</w:tcPr>
          <w:p w:rsidR="00227621" w:rsidRPr="00EC6150" w:rsidRDefault="00227621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gridSpan w:val="2"/>
          </w:tcPr>
          <w:p w:rsidR="00227621" w:rsidRPr="00EC6150" w:rsidRDefault="00227621" w:rsidP="003501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ГикБреинс</w:t>
            </w:r>
            <w:proofErr w:type="spellEnd"/>
            <w:r w:rsidRPr="00EC6150">
              <w:rPr>
                <w:rFonts w:ascii="Times New Roman" w:hAnsi="Times New Roman" w:cs="Times New Roman"/>
                <w:sz w:val="16"/>
                <w:szCs w:val="16"/>
              </w:rPr>
              <w:t>»; 01.11.2021-02.02.2022; «Цифровая трансформация образования: профиль современного учителя»; 72 ч.;№ 001989</w:t>
            </w:r>
          </w:p>
          <w:p w:rsidR="00227621" w:rsidRPr="00EC6150" w:rsidRDefault="00227621" w:rsidP="003501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1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27621" w:rsidRPr="00EC6150" w:rsidRDefault="00227621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gridSpan w:val="3"/>
            <w:shd w:val="clear" w:color="auto" w:fill="auto"/>
          </w:tcPr>
          <w:p w:rsidR="00227621" w:rsidRPr="00227621" w:rsidRDefault="00227621" w:rsidP="003501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621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227621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227621">
              <w:rPr>
                <w:rFonts w:ascii="Times New Roman" w:hAnsi="Times New Roman" w:cs="Times New Roman"/>
                <w:sz w:val="16"/>
                <w:szCs w:val="16"/>
              </w:rPr>
              <w:t>»; 09.12.2022-11.01.2023; «Финансовая грамотность для обучающихся начальной школы в соответствии с ФГОС НОО»; 108 ч.; №458670</w:t>
            </w:r>
          </w:p>
          <w:p w:rsidR="00227621" w:rsidRPr="00227621" w:rsidRDefault="00227621" w:rsidP="009F3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E1CEB" w:rsidRPr="00D5788E" w:rsidRDefault="00DE1CEB" w:rsidP="00D5788E">
      <w:pPr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DE1CEB" w:rsidRPr="00DE1CEB" w:rsidRDefault="00DE1CEB" w:rsidP="00DE1CEB">
      <w:pPr>
        <w:jc w:val="center"/>
        <w:rPr>
          <w:rFonts w:ascii="Times New Roman" w:hAnsi="Times New Roman" w:cs="Times New Roman"/>
          <w:b/>
          <w:sz w:val="28"/>
        </w:rPr>
      </w:pPr>
    </w:p>
    <w:sectPr w:rsidR="00DE1CEB" w:rsidRPr="00DE1CEB" w:rsidSect="00DE1CE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EB"/>
    <w:rsid w:val="001870FD"/>
    <w:rsid w:val="001C3337"/>
    <w:rsid w:val="001E3207"/>
    <w:rsid w:val="00227621"/>
    <w:rsid w:val="002B4AA4"/>
    <w:rsid w:val="002E6FD7"/>
    <w:rsid w:val="003501E6"/>
    <w:rsid w:val="003D3518"/>
    <w:rsid w:val="00522DE9"/>
    <w:rsid w:val="00566E05"/>
    <w:rsid w:val="0057641D"/>
    <w:rsid w:val="006C378A"/>
    <w:rsid w:val="007A5ACC"/>
    <w:rsid w:val="007B2DB8"/>
    <w:rsid w:val="008112E4"/>
    <w:rsid w:val="0083718A"/>
    <w:rsid w:val="00887EFA"/>
    <w:rsid w:val="008C00C5"/>
    <w:rsid w:val="009F3530"/>
    <w:rsid w:val="00A75C4A"/>
    <w:rsid w:val="00AB2A70"/>
    <w:rsid w:val="00B02C4F"/>
    <w:rsid w:val="00B20130"/>
    <w:rsid w:val="00BC0A41"/>
    <w:rsid w:val="00C06F83"/>
    <w:rsid w:val="00C21BCB"/>
    <w:rsid w:val="00C22FAA"/>
    <w:rsid w:val="00C80C42"/>
    <w:rsid w:val="00C86411"/>
    <w:rsid w:val="00D03552"/>
    <w:rsid w:val="00D50C2A"/>
    <w:rsid w:val="00D5788E"/>
    <w:rsid w:val="00DE1CEB"/>
    <w:rsid w:val="00DE7109"/>
    <w:rsid w:val="00EC6150"/>
    <w:rsid w:val="00ED6880"/>
    <w:rsid w:val="00F4104D"/>
    <w:rsid w:val="00FB1C2B"/>
    <w:rsid w:val="00F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3C182-7307-43BB-B51D-FD2366CC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cp:lastPrinted>2023-07-06T06:29:00Z</cp:lastPrinted>
  <dcterms:created xsi:type="dcterms:W3CDTF">2023-11-11T16:00:00Z</dcterms:created>
  <dcterms:modified xsi:type="dcterms:W3CDTF">2023-11-11T16:00:00Z</dcterms:modified>
</cp:coreProperties>
</file>